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A8CA" w14:textId="69B85C9B" w:rsidR="003D2C10" w:rsidRDefault="00D259F1">
      <w:r>
        <w:rPr>
          <w:noProof/>
        </w:rPr>
        <w:drawing>
          <wp:inline distT="0" distB="0" distL="0" distR="0" wp14:anchorId="7C39AC8B" wp14:editId="4B9D399F">
            <wp:extent cx="5514975" cy="6448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89F6" w14:textId="154A928A" w:rsidR="00D259F1" w:rsidRDefault="00D259F1"/>
    <w:p w14:paraId="68E46862" w14:textId="1D8576E8" w:rsidR="00D259F1" w:rsidRDefault="00D259F1"/>
    <w:p w14:paraId="242F6D10" w14:textId="103013E8" w:rsidR="00D259F1" w:rsidRDefault="00D259F1">
      <w:r>
        <w:t>Dish machine needs new pump</w:t>
      </w:r>
    </w:p>
    <w:sectPr w:rsidR="00D25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F1"/>
    <w:rsid w:val="00802862"/>
    <w:rsid w:val="00D259F1"/>
    <w:rsid w:val="00F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2C2A"/>
  <w15:chartTrackingRefBased/>
  <w15:docId w15:val="{6299EBE2-F7B7-44D1-94E4-9A6CBA3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Barnes</dc:creator>
  <cp:keywords/>
  <dc:description/>
  <cp:lastModifiedBy>Kenneth Barnes</cp:lastModifiedBy>
  <cp:revision>1</cp:revision>
  <dcterms:created xsi:type="dcterms:W3CDTF">2021-10-11T17:57:00Z</dcterms:created>
  <dcterms:modified xsi:type="dcterms:W3CDTF">2021-10-11T17:59:00Z</dcterms:modified>
</cp:coreProperties>
</file>